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43C6C">
        <w:tc>
          <w:tcPr>
            <w:tcW w:w="1986" w:type="dxa"/>
            <w:vMerge w:val="restart"/>
          </w:tcPr>
          <w:p w14:paraId="37571C0E" w14:textId="06D62CD7" w:rsidR="00343C6C" w:rsidRDefault="00343C6C" w:rsidP="00343C6C"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A5430F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14C2C487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 xml:space="preserve">2023-2024 EĞİTİM ÖĞRETİM YILI </w:t>
            </w:r>
          </w:p>
          <w:p w14:paraId="23DC25F8" w14:textId="7E3CC0E7" w:rsidR="00343C6C" w:rsidRPr="00343C6C" w:rsidRDefault="00D70C20" w:rsidP="00C56E38">
            <w:pPr>
              <w:pStyle w:val="NormalWeb"/>
              <w:jc w:val="center"/>
              <w:rPr>
                <w:rFonts w:ascii="Cambria" w:hAnsi="Cambria"/>
                <w:bCs/>
                <w:szCs w:val="28"/>
                <w:u w:val="single"/>
              </w:rPr>
            </w:pPr>
            <w:r>
              <w:rPr>
                <w:rFonts w:ascii="Cambria" w:hAnsi="Cambria"/>
                <w:bCs/>
                <w:szCs w:val="28"/>
                <w:u w:val="single"/>
              </w:rPr>
              <w:t xml:space="preserve">YAZILI </w:t>
            </w:r>
            <w:proofErr w:type="gramStart"/>
            <w:r>
              <w:rPr>
                <w:rFonts w:ascii="Cambria" w:hAnsi="Cambria"/>
                <w:bCs/>
                <w:szCs w:val="28"/>
                <w:u w:val="single"/>
              </w:rPr>
              <w:t>KAĞIDI</w:t>
            </w:r>
            <w:proofErr w:type="gramEnd"/>
            <w:r>
              <w:rPr>
                <w:rFonts w:ascii="Cambria" w:hAnsi="Cambria"/>
                <w:bCs/>
                <w:szCs w:val="28"/>
                <w:u w:val="single"/>
              </w:rPr>
              <w:t xml:space="preserve"> TESLİM TUTANAĞI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58AFA30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r w:rsidR="00966A8E">
              <w:rPr>
                <w:rFonts w:ascii="Cambria" w:hAnsi="Cambria"/>
                <w:sz w:val="16"/>
                <w:szCs w:val="16"/>
              </w:rPr>
              <w:t>ÖDF</w:t>
            </w:r>
            <w:r>
              <w:rPr>
                <w:rFonts w:ascii="Cambria" w:hAnsi="Cambria"/>
                <w:sz w:val="16"/>
                <w:szCs w:val="16"/>
              </w:rPr>
              <w:t>-01</w:t>
            </w:r>
          </w:p>
        </w:tc>
      </w:tr>
      <w:tr w:rsidR="00343C6C" w14:paraId="1B167058" w14:textId="77777777" w:rsidTr="00343C6C">
        <w:tc>
          <w:tcPr>
            <w:tcW w:w="1986" w:type="dxa"/>
            <w:vMerge/>
          </w:tcPr>
          <w:p w14:paraId="72A9FDDE" w14:textId="77777777" w:rsidR="00343C6C" w:rsidRDefault="00343C6C" w:rsidP="00343C6C"/>
        </w:tc>
        <w:tc>
          <w:tcPr>
            <w:tcW w:w="4388" w:type="dxa"/>
            <w:vMerge/>
          </w:tcPr>
          <w:p w14:paraId="7E7D339E" w14:textId="77777777" w:rsidR="00343C6C" w:rsidRDefault="00343C6C" w:rsidP="00343C6C"/>
        </w:tc>
        <w:tc>
          <w:tcPr>
            <w:tcW w:w="1439" w:type="dxa"/>
          </w:tcPr>
          <w:p w14:paraId="24322BE9" w14:textId="31242700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43C6C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43C6C">
        <w:tc>
          <w:tcPr>
            <w:tcW w:w="1986" w:type="dxa"/>
            <w:vMerge/>
          </w:tcPr>
          <w:p w14:paraId="46E0A4FA" w14:textId="77777777" w:rsidR="00343C6C" w:rsidRDefault="00343C6C" w:rsidP="00343C6C"/>
        </w:tc>
        <w:tc>
          <w:tcPr>
            <w:tcW w:w="4388" w:type="dxa"/>
            <w:vMerge/>
          </w:tcPr>
          <w:p w14:paraId="3325EFD3" w14:textId="77777777" w:rsidR="00343C6C" w:rsidRDefault="00343C6C" w:rsidP="00343C6C"/>
        </w:tc>
        <w:tc>
          <w:tcPr>
            <w:tcW w:w="1439" w:type="dxa"/>
          </w:tcPr>
          <w:p w14:paraId="516E45CC" w14:textId="34EE0CC8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43C6C">
        <w:tc>
          <w:tcPr>
            <w:tcW w:w="1986" w:type="dxa"/>
            <w:vMerge/>
          </w:tcPr>
          <w:p w14:paraId="3E8155A7" w14:textId="77777777" w:rsidR="00343C6C" w:rsidRDefault="00343C6C" w:rsidP="00343C6C"/>
        </w:tc>
        <w:tc>
          <w:tcPr>
            <w:tcW w:w="4388" w:type="dxa"/>
            <w:vMerge/>
          </w:tcPr>
          <w:p w14:paraId="02BFB287" w14:textId="77777777" w:rsidR="00343C6C" w:rsidRDefault="00343C6C" w:rsidP="00343C6C"/>
        </w:tc>
        <w:tc>
          <w:tcPr>
            <w:tcW w:w="1439" w:type="dxa"/>
            <w:vAlign w:val="center"/>
          </w:tcPr>
          <w:p w14:paraId="0F3083C4" w14:textId="5FD4B1CC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03D34FDF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343C6C" w14:paraId="307325A8" w14:textId="77777777" w:rsidTr="00343C6C">
        <w:tc>
          <w:tcPr>
            <w:tcW w:w="1986" w:type="dxa"/>
            <w:vMerge/>
          </w:tcPr>
          <w:p w14:paraId="7CC6CE53" w14:textId="77777777" w:rsidR="00343C6C" w:rsidRDefault="00343C6C" w:rsidP="00343C6C"/>
        </w:tc>
        <w:tc>
          <w:tcPr>
            <w:tcW w:w="4388" w:type="dxa"/>
            <w:vMerge/>
          </w:tcPr>
          <w:p w14:paraId="71E64980" w14:textId="77777777" w:rsidR="00343C6C" w:rsidRDefault="00343C6C" w:rsidP="00343C6C"/>
        </w:tc>
        <w:tc>
          <w:tcPr>
            <w:tcW w:w="1439" w:type="dxa"/>
          </w:tcPr>
          <w:p w14:paraId="2A9E9D60" w14:textId="55D5A3AD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165DFFD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09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2023</w:t>
            </w:r>
          </w:p>
        </w:tc>
      </w:tr>
      <w:tr w:rsidR="00343C6C" w14:paraId="1B3EEC3E" w14:textId="77777777" w:rsidTr="00343C6C">
        <w:tc>
          <w:tcPr>
            <w:tcW w:w="1986" w:type="dxa"/>
            <w:vMerge/>
          </w:tcPr>
          <w:p w14:paraId="4C786B95" w14:textId="77777777" w:rsidR="00343C6C" w:rsidRDefault="00343C6C" w:rsidP="00343C6C"/>
        </w:tc>
        <w:tc>
          <w:tcPr>
            <w:tcW w:w="4388" w:type="dxa"/>
            <w:vMerge/>
          </w:tcPr>
          <w:p w14:paraId="42C40CE5" w14:textId="77777777" w:rsidR="00343C6C" w:rsidRDefault="00343C6C" w:rsidP="00343C6C"/>
        </w:tc>
        <w:tc>
          <w:tcPr>
            <w:tcW w:w="1439" w:type="dxa"/>
            <w:vAlign w:val="center"/>
          </w:tcPr>
          <w:p w14:paraId="762F77E4" w14:textId="0AD0D759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3B09F7D6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14:paraId="752E3FCB" w14:textId="77777777" w:rsidR="00C56E38" w:rsidRPr="00C56E38" w:rsidRDefault="00C56E38" w:rsidP="00C56E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</w:p>
    <w:p w14:paraId="0A523FBE" w14:textId="77777777" w:rsidR="00C56E38" w:rsidRPr="00C56E38" w:rsidRDefault="00C56E38" w:rsidP="00C56E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</w:p>
    <w:p w14:paraId="23BF6F49" w14:textId="673BB9C1" w:rsidR="00D70C20" w:rsidRPr="00D70C20" w:rsidRDefault="00C56E38" w:rsidP="00D70C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C56E3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KARŞIYAKA HACI FATMA BODUR MESLEKİ VE TEKNİK ANADOLU LİSESİ MÜDÜRLÜĞÜNE,</w:t>
      </w:r>
    </w:p>
    <w:p w14:paraId="021D0A2E" w14:textId="77777777" w:rsidR="00D70C20" w:rsidRPr="00D70C20" w:rsidRDefault="00D70C20" w:rsidP="00D70C2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F1C4534" w14:textId="4905294E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2023-2024 Eğitim Öğretim yılı 2. Döneminde </w:t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okuttuğum derslerin yazılı evraklarının dökümü ve sayısı aşağıda belirtilmiştir.</w:t>
      </w:r>
    </w:p>
    <w:p w14:paraId="6A97A219" w14:textId="77777777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915AD03" w14:textId="19B4AD3C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Bilgilerinize arz ederim.</w:t>
      </w:r>
      <w:bookmarkStart w:id="0" w:name="_GoBack"/>
      <w:bookmarkEnd w:id="0"/>
    </w:p>
    <w:p w14:paraId="4F9B33CA" w14:textId="745725B9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  <w:t xml:space="preserve">  </w:t>
      </w:r>
      <w:proofErr w:type="gramStart"/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….</w:t>
      </w:r>
      <w:proofErr w:type="gramEnd"/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06/2024</w:t>
      </w:r>
    </w:p>
    <w:p w14:paraId="101EB536" w14:textId="77777777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51A9085" w14:textId="77777777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  <w:t xml:space="preserve">        Öğretmen Adı Soyadı</w:t>
      </w:r>
    </w:p>
    <w:p w14:paraId="6726DEC2" w14:textId="77777777" w:rsidR="00D70C20" w:rsidRPr="00D70C20" w:rsidRDefault="00D70C20" w:rsidP="00D70C20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0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           İmza</w:t>
      </w:r>
    </w:p>
    <w:p w14:paraId="07833409" w14:textId="37440598" w:rsidR="00D70C20" w:rsidRPr="00D70C20" w:rsidRDefault="00D70C20" w:rsidP="00D70C2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1"/>
        <w:tblW w:w="0" w:type="auto"/>
        <w:tblInd w:w="191" w:type="dxa"/>
        <w:tblLook w:val="04A0" w:firstRow="1" w:lastRow="0" w:firstColumn="1" w:lastColumn="0" w:noHBand="0" w:noVBand="1"/>
      </w:tblPr>
      <w:tblGrid>
        <w:gridCol w:w="816"/>
        <w:gridCol w:w="1980"/>
        <w:gridCol w:w="3672"/>
        <w:gridCol w:w="2403"/>
      </w:tblGrid>
      <w:tr w:rsidR="00D70C20" w:rsidRPr="00D70C20" w14:paraId="43B21597" w14:textId="77777777" w:rsidTr="00A12420">
        <w:tc>
          <w:tcPr>
            <w:tcW w:w="816" w:type="dxa"/>
          </w:tcPr>
          <w:p w14:paraId="4F6FF910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0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proofErr w:type="spellStart"/>
            <w:r w:rsidRPr="00D70C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980" w:type="dxa"/>
          </w:tcPr>
          <w:p w14:paraId="15B2B2B5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0">
              <w:rPr>
                <w:rFonts w:ascii="Times New Roman" w:hAnsi="Times New Roman" w:cs="Times New Roman"/>
                <w:sz w:val="24"/>
                <w:szCs w:val="24"/>
              </w:rPr>
              <w:t>Sınıflar</w:t>
            </w:r>
          </w:p>
        </w:tc>
        <w:tc>
          <w:tcPr>
            <w:tcW w:w="3672" w:type="dxa"/>
          </w:tcPr>
          <w:p w14:paraId="037E7FB5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0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2403" w:type="dxa"/>
          </w:tcPr>
          <w:p w14:paraId="26F5EDD7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0">
              <w:rPr>
                <w:rFonts w:ascii="Times New Roman" w:hAnsi="Times New Roman" w:cs="Times New Roman"/>
                <w:sz w:val="24"/>
                <w:szCs w:val="24"/>
              </w:rPr>
              <w:t>Yazılı Evrak Sayısı (Top)</w:t>
            </w:r>
          </w:p>
        </w:tc>
      </w:tr>
      <w:tr w:rsidR="00D70C20" w:rsidRPr="00D70C20" w14:paraId="697AF2DB" w14:textId="77777777" w:rsidTr="00A12420">
        <w:tc>
          <w:tcPr>
            <w:tcW w:w="816" w:type="dxa"/>
          </w:tcPr>
          <w:p w14:paraId="21F31C72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1F132E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0C0C" w14:textId="7BC163D0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BB5D889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A40F81B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29CD0D3C" w14:textId="77777777" w:rsidTr="00A12420">
        <w:tc>
          <w:tcPr>
            <w:tcW w:w="816" w:type="dxa"/>
          </w:tcPr>
          <w:p w14:paraId="2CC3AD9A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FA6361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B1F4" w14:textId="542FA5D9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78A2C2A4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7120817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5EEE17F1" w14:textId="77777777" w:rsidTr="00A12420">
        <w:tc>
          <w:tcPr>
            <w:tcW w:w="816" w:type="dxa"/>
          </w:tcPr>
          <w:p w14:paraId="3A817716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D9E02A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5AFD" w14:textId="1AC34925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22296724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96691A4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65BC5E26" w14:textId="77777777" w:rsidTr="00A12420">
        <w:tc>
          <w:tcPr>
            <w:tcW w:w="816" w:type="dxa"/>
          </w:tcPr>
          <w:p w14:paraId="6F1970CF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7AD02A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9A37E" w14:textId="51798F49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12D20100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D7D29E1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6E493885" w14:textId="77777777" w:rsidTr="00A12420">
        <w:tc>
          <w:tcPr>
            <w:tcW w:w="816" w:type="dxa"/>
          </w:tcPr>
          <w:p w14:paraId="0674C79A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ADF8A9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12B8" w14:textId="6590C3A2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84D0A65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E94673D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474761BD" w14:textId="77777777" w:rsidTr="00A12420">
        <w:tc>
          <w:tcPr>
            <w:tcW w:w="816" w:type="dxa"/>
          </w:tcPr>
          <w:p w14:paraId="0A0A2A59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EC1480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5EB1" w14:textId="1629714B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CC87549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14821DA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1D9D3DB0" w14:textId="77777777" w:rsidTr="00A12420">
        <w:tc>
          <w:tcPr>
            <w:tcW w:w="816" w:type="dxa"/>
          </w:tcPr>
          <w:p w14:paraId="187D7CAF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516E3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0F88" w14:textId="51DB4C90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25D19299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3F1C847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2DD0A8F3" w14:textId="77777777" w:rsidTr="00A12420">
        <w:tc>
          <w:tcPr>
            <w:tcW w:w="816" w:type="dxa"/>
          </w:tcPr>
          <w:p w14:paraId="34544003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B3A1E8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2E24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79F9" w14:textId="225728E9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EDC18DA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CB24368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7A631B40" w14:textId="77777777" w:rsidTr="00A12420">
        <w:tc>
          <w:tcPr>
            <w:tcW w:w="816" w:type="dxa"/>
          </w:tcPr>
          <w:p w14:paraId="38EE46A6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3841E1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1603" w14:textId="0E62FAB2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56E4468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2434962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4B1450D2" w14:textId="77777777" w:rsidTr="00A12420">
        <w:tc>
          <w:tcPr>
            <w:tcW w:w="816" w:type="dxa"/>
          </w:tcPr>
          <w:p w14:paraId="4719609C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77A084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0BFA" w14:textId="34FBD719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4843E5B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058D5F0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20" w:rsidRPr="00D70C20" w14:paraId="37BAD42F" w14:textId="77777777" w:rsidTr="00A12420">
        <w:tc>
          <w:tcPr>
            <w:tcW w:w="816" w:type="dxa"/>
          </w:tcPr>
          <w:p w14:paraId="656D730F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7CEB7C" w14:textId="77777777" w:rsid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006F" w14:textId="5455B7E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FF17112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C8BBC13" w14:textId="77777777" w:rsidR="00D70C20" w:rsidRPr="00D70C20" w:rsidRDefault="00D70C20" w:rsidP="00D7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E6B9A" w14:textId="77777777" w:rsidR="00C359FC" w:rsidRDefault="00C359FC"/>
    <w:p w14:paraId="1889E766" w14:textId="77777777" w:rsidR="002A1271" w:rsidRDefault="002A1271"/>
    <w:sectPr w:rsidR="002A12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3671" w14:textId="77777777" w:rsidR="00271CBB" w:rsidRDefault="00271CBB" w:rsidP="00343C6C">
      <w:pPr>
        <w:spacing w:after="0" w:line="240" w:lineRule="auto"/>
      </w:pPr>
      <w:r>
        <w:separator/>
      </w:r>
    </w:p>
  </w:endnote>
  <w:endnote w:type="continuationSeparator" w:id="0">
    <w:p w14:paraId="1223FC13" w14:textId="77777777" w:rsidR="00271CBB" w:rsidRDefault="00271CBB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FFA1" w14:textId="77777777" w:rsidR="00271CBB" w:rsidRDefault="00271CBB" w:rsidP="00343C6C">
      <w:pPr>
        <w:spacing w:after="0" w:line="240" w:lineRule="auto"/>
      </w:pPr>
      <w:r>
        <w:separator/>
      </w:r>
    </w:p>
  </w:footnote>
  <w:footnote w:type="continuationSeparator" w:id="0">
    <w:p w14:paraId="4783D8EE" w14:textId="77777777" w:rsidR="00271CBB" w:rsidRDefault="00271CBB" w:rsidP="003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EFE" w14:textId="77777777" w:rsidR="00343C6C" w:rsidRDefault="0034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13B0F"/>
    <w:rsid w:val="00031B7F"/>
    <w:rsid w:val="00032771"/>
    <w:rsid w:val="00184363"/>
    <w:rsid w:val="00197E6D"/>
    <w:rsid w:val="00227CCB"/>
    <w:rsid w:val="00244B48"/>
    <w:rsid w:val="00271CBB"/>
    <w:rsid w:val="002A1271"/>
    <w:rsid w:val="00343C6C"/>
    <w:rsid w:val="00480138"/>
    <w:rsid w:val="005E28E8"/>
    <w:rsid w:val="00720876"/>
    <w:rsid w:val="007A2172"/>
    <w:rsid w:val="00966A8E"/>
    <w:rsid w:val="00A235D2"/>
    <w:rsid w:val="00A5430F"/>
    <w:rsid w:val="00AC51E3"/>
    <w:rsid w:val="00B3001C"/>
    <w:rsid w:val="00C359FC"/>
    <w:rsid w:val="00C56E38"/>
    <w:rsid w:val="00D70C20"/>
    <w:rsid w:val="00E15F50"/>
    <w:rsid w:val="00E3260E"/>
    <w:rsid w:val="00EF1433"/>
    <w:rsid w:val="00F234D8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D70C20"/>
    <w:pPr>
      <w:spacing w:after="0" w:line="240" w:lineRule="auto"/>
    </w:pPr>
    <w:rPr>
      <w:rFonts w:eastAsia="Times New Roman"/>
      <w:kern w:val="0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DELL1</cp:lastModifiedBy>
  <cp:revision>2</cp:revision>
  <dcterms:created xsi:type="dcterms:W3CDTF">2024-06-04T18:32:00Z</dcterms:created>
  <dcterms:modified xsi:type="dcterms:W3CDTF">2024-06-04T18:32:00Z</dcterms:modified>
</cp:coreProperties>
</file>